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45" w:rsidRPr="00AC35F2" w:rsidRDefault="00540445" w:rsidP="00540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5F2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540445" w:rsidRPr="00AC35F2" w:rsidRDefault="00540445" w:rsidP="00540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6"/>
        <w:gridCol w:w="6995"/>
      </w:tblGrid>
      <w:tr w:rsidR="00540445" w:rsidRPr="00AC35F2" w:rsidTr="0054044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45" w:rsidRPr="00AC35F2" w:rsidRDefault="0054044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45" w:rsidRPr="00AC35F2" w:rsidRDefault="00D81D32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  <w:r w:rsidR="00535EBC" w:rsidRPr="00AC35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(модуль «общепрофессиональные дисциплины – 1»)</w:t>
            </w:r>
          </w:p>
        </w:tc>
      </w:tr>
      <w:tr w:rsidR="00540445" w:rsidRPr="00AC35F2" w:rsidTr="0054044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45" w:rsidRPr="00AC35F2" w:rsidRDefault="0054044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45" w:rsidRDefault="00D81D3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6-05-0112-01 «Дошкольное образование»</w:t>
            </w:r>
          </w:p>
          <w:p w:rsidR="00A05FFB" w:rsidRPr="00AC35F2" w:rsidRDefault="00A05F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540445" w:rsidRPr="00AC35F2" w:rsidTr="0054044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45" w:rsidRPr="00AC35F2" w:rsidRDefault="0054044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45" w:rsidRPr="00AC35F2" w:rsidRDefault="00D81D3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0445"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</w:p>
        </w:tc>
      </w:tr>
      <w:tr w:rsidR="00540445" w:rsidRPr="00AC35F2" w:rsidTr="0054044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45" w:rsidRPr="00AC35F2" w:rsidRDefault="0054044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45" w:rsidRPr="00AC35F2" w:rsidRDefault="00D81D3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E035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0445"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  <w:r w:rsidR="00AC7C9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540445" w:rsidRPr="00AC35F2" w:rsidTr="0054044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45" w:rsidRPr="00AC35F2" w:rsidRDefault="0054044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45" w:rsidRPr="00AC35F2" w:rsidRDefault="0054044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Всего – 216 а</w:t>
            </w:r>
            <w:r w:rsidR="00A05FFB">
              <w:rPr>
                <w:rFonts w:ascii="Times New Roman" w:hAnsi="Times New Roman" w:cs="Times New Roman"/>
                <w:sz w:val="28"/>
                <w:szCs w:val="28"/>
              </w:rPr>
              <w:t>кадемических часов, из них – 124 аудиторных часа</w:t>
            </w:r>
          </w:p>
        </w:tc>
      </w:tr>
      <w:tr w:rsidR="00540445" w:rsidRPr="00AC35F2" w:rsidTr="0054044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45" w:rsidRPr="00AC35F2" w:rsidRDefault="0054044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45" w:rsidRPr="00AC35F2" w:rsidRDefault="00AC7C9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зачётных единиц</w:t>
            </w:r>
            <w:r w:rsidR="00540445"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0445" w:rsidRPr="00AC35F2" w:rsidTr="0054044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45" w:rsidRPr="00AC35F2" w:rsidRDefault="0054044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45" w:rsidRPr="00044408" w:rsidRDefault="00044408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Школьный курс иностранного языка</w:t>
            </w:r>
          </w:p>
        </w:tc>
      </w:tr>
      <w:tr w:rsidR="00540445" w:rsidRPr="00AC35F2" w:rsidTr="0054044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45" w:rsidRPr="00AC35F2" w:rsidRDefault="0054044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08" w:rsidRDefault="00044408" w:rsidP="000444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1. Люди и общество</w:t>
            </w:r>
          </w:p>
          <w:p w:rsidR="00044408" w:rsidRDefault="00044408" w:rsidP="000444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2. Люди и места. </w:t>
            </w:r>
          </w:p>
          <w:p w:rsidR="00044408" w:rsidRDefault="00044408" w:rsidP="000444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3. Высшее образование.</w:t>
            </w:r>
          </w:p>
          <w:p w:rsidR="00044408" w:rsidRDefault="00044408" w:rsidP="000444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4. На карте мира.</w:t>
            </w:r>
          </w:p>
          <w:p w:rsidR="00F63FCA" w:rsidRDefault="00044408" w:rsidP="00B618F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5. В мире профессий.</w:t>
            </w:r>
          </w:p>
          <w:p w:rsidR="00044408" w:rsidRDefault="00044408" w:rsidP="000444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</w:t>
            </w:r>
            <w:r w:rsidR="00B618F7">
              <w:rPr>
                <w:rFonts w:ascii="Times New Roman" w:eastAsia="Calibri" w:hAnsi="Times New Roman" w:cs="Times New Roman"/>
                <w:sz w:val="28"/>
                <w:szCs w:val="28"/>
              </w:rPr>
              <w:t>6. Моя специальность.</w:t>
            </w:r>
          </w:p>
          <w:p w:rsidR="00044408" w:rsidRPr="00BC529A" w:rsidRDefault="00044408" w:rsidP="001E0F41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</w:t>
            </w:r>
            <w:r w:rsidR="00B618F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B618F7">
              <w:rPr>
                <w:rFonts w:ascii="Times New Roman" w:eastAsia="Calibri" w:hAnsi="Times New Roman" w:cs="Times New Roman"/>
                <w:sz w:val="28"/>
                <w:szCs w:val="28"/>
              </w:rPr>
              <w:t>Традиции и и</w:t>
            </w:r>
            <w:r w:rsidR="001E0F41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bookmarkStart w:id="0" w:name="_GoBack"/>
            <w:bookmarkEnd w:id="0"/>
            <w:r w:rsidR="00B618F7">
              <w:rPr>
                <w:rFonts w:ascii="Times New Roman" w:eastAsia="Calibri" w:hAnsi="Times New Roman" w:cs="Times New Roman"/>
                <w:sz w:val="28"/>
                <w:szCs w:val="28"/>
              </w:rPr>
              <w:t>новации в системе непрерывного педагогического образования.</w:t>
            </w:r>
          </w:p>
        </w:tc>
      </w:tr>
      <w:tr w:rsidR="00540445" w:rsidRPr="00AC35F2" w:rsidTr="0054044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45" w:rsidRPr="00AC35F2" w:rsidRDefault="0054044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57" w:rsidRPr="00AC35F2" w:rsidRDefault="00676394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з</w:t>
            </w:r>
            <w:r w:rsidR="004F2257"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нать:</w:t>
            </w:r>
            <w:r w:rsidR="004F2257"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  <w:p w:rsidR="00540445" w:rsidRPr="00AC35F2" w:rsidRDefault="00676394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="004F2257"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основные фонетические, грамматические и лексические правила, позволяющие использовать иностранный язык как средство общения;</w:t>
            </w:r>
          </w:p>
          <w:p w:rsidR="004F2257" w:rsidRPr="00AC35F2" w:rsidRDefault="00676394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="004F2257"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особенности профессионально – ориентированной письменной и устной речи;</w:t>
            </w:r>
          </w:p>
          <w:p w:rsidR="00540445" w:rsidRPr="00AC35F2" w:rsidRDefault="00540445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уметь:</w:t>
            </w:r>
          </w:p>
          <w:p w:rsidR="004F2257" w:rsidRPr="00AC35F2" w:rsidRDefault="00676394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="004F2257"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понимать тексты на темы, связанные с профессиональной деятельностью;</w:t>
            </w:r>
          </w:p>
          <w:p w:rsidR="004F2257" w:rsidRPr="00AC35F2" w:rsidRDefault="00676394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="004F2257"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находить необходимую информацию общего характера в таких материалах для каждодневного использования как письма, брошюры и короткие </w:t>
            </w:r>
            <w:r w:rsidR="004F2257"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официальные документы;</w:t>
            </w:r>
          </w:p>
          <w:p w:rsidR="004F2257" w:rsidRPr="00AC35F2" w:rsidRDefault="00676394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="004F2257"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уверенно общаться на профессиональные темы из области личных профе</w:t>
            </w:r>
            <w:r w:rsidR="0008224F"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ссиональных интересов;</w:t>
            </w:r>
          </w:p>
          <w:p w:rsidR="0008224F" w:rsidRPr="00AC35F2" w:rsidRDefault="00676394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="0008224F"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пользоваться первичными навыками деловой переписки и оформления </w:t>
            </w:r>
            <w:r w:rsidR="0013342F"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документации и использованием современных технологий;</w:t>
            </w:r>
          </w:p>
          <w:p w:rsidR="0013342F" w:rsidRPr="00AC35F2" w:rsidRDefault="00676394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="0013342F"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переводить аутентичные тексты по специальности с иностранного языка на родной язык</w:t>
            </w:r>
            <w:r w:rsidR="004D1440"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с использования словаря и справочников;</w:t>
            </w:r>
          </w:p>
          <w:p w:rsidR="00540445" w:rsidRPr="00AC35F2" w:rsidRDefault="00B618F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иметь навык</w:t>
            </w:r>
            <w:r w:rsidR="00540445"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:</w:t>
            </w:r>
          </w:p>
          <w:p w:rsidR="004D1440" w:rsidRPr="00AC35F2" w:rsidRDefault="00676394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="004D1440"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все</w:t>
            </w:r>
            <w:r w:rsidR="00B618F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х</w:t>
            </w:r>
            <w:r w:rsidR="004D1440"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вид</w:t>
            </w:r>
            <w:r w:rsidR="00B618F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ов чтения</w:t>
            </w:r>
            <w:r w:rsidR="004D1440"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для работы со специализированной аутентичной литературой;</w:t>
            </w:r>
          </w:p>
          <w:p w:rsidR="004D1440" w:rsidRPr="00AC35F2" w:rsidRDefault="00676394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–</w:t>
            </w:r>
            <w:r w:rsidR="00B618F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="004D1440"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профессионально</w:t>
            </w:r>
            <w:r w:rsidR="00B618F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</w:t>
            </w:r>
            <w:r w:rsidR="004D1440"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ориентированной диалогической и монологической речи;</w:t>
            </w:r>
          </w:p>
          <w:p w:rsidR="004D1440" w:rsidRPr="00AC35F2" w:rsidRDefault="00676394" w:rsidP="00B618F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–</w:t>
            </w:r>
            <w:r w:rsidR="00B618F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="00FD2CF8"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работы со справочниками по соответствующей отрасли науки.</w:t>
            </w:r>
          </w:p>
        </w:tc>
      </w:tr>
      <w:tr w:rsidR="00540445" w:rsidRPr="00AC35F2" w:rsidTr="0054044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45" w:rsidRPr="00AC35F2" w:rsidRDefault="0054044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45" w:rsidRPr="00AC7C92" w:rsidRDefault="007B0B30" w:rsidP="00B618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92">
              <w:rPr>
                <w:rFonts w:ascii="Times New Roman" w:hAnsi="Times New Roman"/>
                <w:sz w:val="28"/>
                <w:szCs w:val="28"/>
              </w:rPr>
              <w:t>Осуществлять коммуникации на иностранном языке для решения задач межличностного, межкультурного взаимодействия.</w:t>
            </w:r>
          </w:p>
        </w:tc>
      </w:tr>
      <w:tr w:rsidR="00540445" w:rsidRPr="00AC35F2" w:rsidTr="0054044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45" w:rsidRPr="00AC35F2" w:rsidRDefault="0054044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45" w:rsidRPr="00AC35F2" w:rsidRDefault="00D81D32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В 1 семестре – зачет,</w:t>
            </w:r>
            <w:r w:rsidR="00676394" w:rsidRPr="00676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6394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2 семестр</w:t>
            </w:r>
            <w:r w:rsidR="00676394">
              <w:rPr>
                <w:rFonts w:ascii="Times New Roman" w:hAnsi="Times New Roman" w:cs="Times New Roman"/>
                <w:sz w:val="28"/>
                <w:szCs w:val="28"/>
              </w:rPr>
              <w:t>е –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экзамен</w:t>
            </w:r>
            <w:r w:rsidR="00540445"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40445" w:rsidRPr="00AC35F2" w:rsidRDefault="00540445" w:rsidP="00540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445" w:rsidRDefault="00540445" w:rsidP="00540445"/>
    <w:p w:rsidR="00960820" w:rsidRDefault="00960820"/>
    <w:sectPr w:rsidR="00960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66DC5"/>
    <w:multiLevelType w:val="hybridMultilevel"/>
    <w:tmpl w:val="4956C134"/>
    <w:lvl w:ilvl="0" w:tplc="7062C76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2A"/>
    <w:rsid w:val="00044408"/>
    <w:rsid w:val="000653F9"/>
    <w:rsid w:val="0008224F"/>
    <w:rsid w:val="0013342F"/>
    <w:rsid w:val="001E0F41"/>
    <w:rsid w:val="00244A96"/>
    <w:rsid w:val="004D1440"/>
    <w:rsid w:val="004F2257"/>
    <w:rsid w:val="0050675B"/>
    <w:rsid w:val="00535EBC"/>
    <w:rsid w:val="00540445"/>
    <w:rsid w:val="00544A6E"/>
    <w:rsid w:val="00602B09"/>
    <w:rsid w:val="00676394"/>
    <w:rsid w:val="006C4D1F"/>
    <w:rsid w:val="0071690C"/>
    <w:rsid w:val="007B0B30"/>
    <w:rsid w:val="0081260B"/>
    <w:rsid w:val="00960820"/>
    <w:rsid w:val="00A05FFB"/>
    <w:rsid w:val="00A61A3C"/>
    <w:rsid w:val="00AC35F2"/>
    <w:rsid w:val="00AC7C92"/>
    <w:rsid w:val="00B618F7"/>
    <w:rsid w:val="00B74B19"/>
    <w:rsid w:val="00BC529A"/>
    <w:rsid w:val="00BD552C"/>
    <w:rsid w:val="00D81D32"/>
    <w:rsid w:val="00D90423"/>
    <w:rsid w:val="00E03556"/>
    <w:rsid w:val="00E67832"/>
    <w:rsid w:val="00E76301"/>
    <w:rsid w:val="00F425C8"/>
    <w:rsid w:val="00F63FCA"/>
    <w:rsid w:val="00FD2CF8"/>
    <w:rsid w:val="00FE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4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3FCA"/>
    <w:pPr>
      <w:ind w:left="720"/>
      <w:contextualSpacing/>
    </w:pPr>
  </w:style>
  <w:style w:type="paragraph" w:styleId="a5">
    <w:name w:val="No Spacing"/>
    <w:uiPriority w:val="1"/>
    <w:qFormat/>
    <w:rsid w:val="000653F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4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3FCA"/>
    <w:pPr>
      <w:ind w:left="720"/>
      <w:contextualSpacing/>
    </w:pPr>
  </w:style>
  <w:style w:type="paragraph" w:styleId="a5">
    <w:name w:val="No Spacing"/>
    <w:uiPriority w:val="1"/>
    <w:qFormat/>
    <w:rsid w:val="000653F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User_406</cp:lastModifiedBy>
  <cp:revision>30</cp:revision>
  <dcterms:created xsi:type="dcterms:W3CDTF">2024-10-02T06:53:00Z</dcterms:created>
  <dcterms:modified xsi:type="dcterms:W3CDTF">2025-05-13T09:55:00Z</dcterms:modified>
</cp:coreProperties>
</file>